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76A08" w14:textId="77777777" w:rsidR="007C0BDF" w:rsidRPr="007C0BDF" w:rsidRDefault="007C0BDF" w:rsidP="007C0BD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C0BD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Lisansüstü Eğitim Enstitüsü Müdürlüğü</w:t>
      </w:r>
    </w:p>
    <w:p w14:paraId="24EBB3FD" w14:textId="77777777" w:rsidR="007C0BDF" w:rsidRPr="007C0BDF" w:rsidRDefault="007C0BDF" w:rsidP="007C0BD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164A6CA" w14:textId="77777777" w:rsidR="007C0BDF" w:rsidRPr="007C0BDF" w:rsidRDefault="007C0BDF" w:rsidP="007C0BD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C0BD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……………………… Anabilim Dalı Başkanlığına</w:t>
      </w:r>
    </w:p>
    <w:p w14:paraId="0D5F3780" w14:textId="77777777" w:rsidR="007C0BDF" w:rsidRPr="007C0BDF" w:rsidRDefault="007C0BDF" w:rsidP="007C0BD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8E0F21C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8B4DB87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Danışmanlığı yürüttüğüm Anabilim Dalımız </w:t>
      </w:r>
      <w:proofErr w:type="gramStart"/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…………………..</w:t>
      </w:r>
      <w:proofErr w:type="gramEnd"/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Programı öğrencisi </w:t>
      </w:r>
      <w:proofErr w:type="gramStart"/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……………….</w:t>
      </w:r>
      <w:proofErr w:type="gramEnd"/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>’</w:t>
      </w:r>
      <w:proofErr w:type="spellStart"/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>nın</w:t>
      </w:r>
      <w:proofErr w:type="spellEnd"/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ekte belirtilen tarihte, Kütahya Sağlık Bilimleri Üniversitesi, Lisansüstü Eğitim Enstitüsü, Lisansüstü Eğitim-Öğretim Yönetmeliği’nin 33. maddesi gereği </w:t>
      </w:r>
      <w:r w:rsidRPr="007C0BDF">
        <w:rPr>
          <w:rFonts w:ascii="Times New Roman" w:eastAsia="Times New Roman" w:hAnsi="Times New Roman" w:cs="Times New Roman"/>
          <w:i/>
          <w:sz w:val="20"/>
          <w:szCs w:val="20"/>
          <w:lang w:eastAsia="tr-TR"/>
        </w:rPr>
        <w:t>(</w:t>
      </w:r>
      <w:r w:rsidRPr="007C0BDF">
        <w:rPr>
          <w:rFonts w:ascii="Times New Roman" w:eastAsia="Times New Roman" w:hAnsi="Times New Roman" w:cs="Times New Roman"/>
          <w:bCs/>
          <w:i/>
          <w:sz w:val="20"/>
          <w:szCs w:val="20"/>
          <w:lang w:eastAsia="tr-TR"/>
        </w:rPr>
        <w:t>(1) Tezli yüksek lisans programında eğitim alan bir öğrenci, elde ettiği sonuçları enstitülerin Senato tarafından kabul edilen tez yazım kurallarına uygun biçimde yazar ve tezini jüri önünde sözlü olarak savunur.</w:t>
      </w:r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>) Tez Savunma Sınavının gerçekleştirilmesi planlanmakta olup; Başkanlığınızca uygun görülmesi halinde sınav ile ilgili gerekli izinlerin alınabilmesi hususunda;</w:t>
      </w:r>
    </w:p>
    <w:p w14:paraId="1D56807B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1A8BB3E2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0BDF"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 bilgilerinize arz ederim.</w:t>
      </w:r>
    </w:p>
    <w:p w14:paraId="7C80A1FA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tr-TR"/>
        </w:rPr>
      </w:pPr>
      <w:bookmarkStart w:id="0" w:name="_GoBack"/>
      <w:bookmarkEnd w:id="0"/>
    </w:p>
    <w:p w14:paraId="6DD2F734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tr-T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C0BDF" w:rsidRPr="007C0BDF" w14:paraId="36341527" w14:textId="77777777" w:rsidTr="009F6B9A">
        <w:trPr>
          <w:jc w:val="center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4163" w14:textId="1329062B" w:rsidR="007C0BDF" w:rsidRPr="009F6B9A" w:rsidRDefault="009F6B9A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F6B9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Sınav için ZOOM linki isteniyor mu?</w:t>
            </w:r>
          </w:p>
          <w:p w14:paraId="27DE6D53" w14:textId="1AD3E1FF" w:rsidR="009F6B9A" w:rsidRDefault="009F6B9A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82944C" wp14:editId="03EF1A2B">
                      <wp:simplePos x="0" y="0"/>
                      <wp:positionH relativeFrom="column">
                        <wp:posOffset>2687423</wp:posOffset>
                      </wp:positionH>
                      <wp:positionV relativeFrom="paragraph">
                        <wp:posOffset>127051</wp:posOffset>
                      </wp:positionV>
                      <wp:extent cx="329513" cy="205946"/>
                      <wp:effectExtent l="0" t="0" r="13970" b="2286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13" cy="2059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4D9B49" id="Dikdörtgen 2" o:spid="_x0000_s1026" style="position:absolute;margin-left:211.6pt;margin-top:10pt;width:25.95pt;height:1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tJjjgIAAG0FAAAOAAAAZHJzL2Uyb0RvYy54bWysVM1u2zAMvg/YOwi6r3bcpFuDOkXQosOA&#10;oi3WDj0rshQLk0VNUuJkD7YX6IuNkn8SdMUOw3yQSZH8+COSF5e7RpOtcF6BKenkJKdEGA6VMuuS&#10;fnu6+fCJEh+YqZgGI0q6F55eLt6/u2jtXBRQg66EIwhi/Ly1Ja1DsPMs87wWDfMnYIVBoQTXsICs&#10;W2eVYy2iNzor8vwsa8FV1gEX3uPtdSeki4QvpeDhXkovAtElxdhCOl06V/HMFhdsvnbM1or3YbB/&#10;iKJhyqDTEeqaBUY2Tv0B1SjuwIMMJxyaDKRUXKQcMJtJ/iqbx5pZkXLB4ng7lsn/P1h+t31wRFUl&#10;LSgxrMEnulbfq5dfLqyFIUUsUGv9HPUe7YPrOY9kzHYnXRP/mAfZpaLux6KKXSAcL0+L89nklBKO&#10;oiKfnU/PImZ2MLbOh88CGhKJkjp8s1RKtr31oVMdVKIvD1pVN0rrxMQ+EVfakS3DF16tJz34kVYW&#10;4+8iTlTYaxFttfkqJKaOMRbJYWq6AxjjXJgw6UQ1q0TnY5bjN3gZ3KeEEmBElhjdiN0DDJodyIDd&#10;pdfrR1ORenY0zv8WWGc8WiTPYMJo3CgD7i0AjVn1njt9DP+oNJFcQbXHxnDQTYy3/Ebh89wyHx6Y&#10;wxHBYcKxD/d4SA1tSaGnKKnB/XzrPupj56KUkhZHrqT+x4Y5QYn+YrCnzyfTaZzRxExnHwtk3LFk&#10;dSwxm+YK8M0nuGAsT2TUD3ogpYPmGbfDMnpFETMcfZeUBzcwV6FbBbhfuFgukxrOpWXh1jxaHsFj&#10;VWP7Pe2embN9jwZs7jsYxpPNX7VqpxstDSw3AaRKfXyoa19vnOnUOP3+iUvjmE9ahy25+A0AAP//&#10;AwBQSwMEFAAGAAgAAAAhAHkM3I3eAAAACQEAAA8AAABkcnMvZG93bnJldi54bWxMjzFPwzAQhXck&#10;/oN1SCyIOnUTQCFOVUEZEBOhA6MTGyciPke22yb/nmOC8fQ+vfddtZ3dyE4mxMGjhPUqA2aw83pA&#10;K+Hw8XL7ACwmhVqNHo2ExUTY1pcXlSq1P+O7OTXJMirBWCoJfUpTyXnseuNUXPnJIGVfPjiV6AyW&#10;66DOVO5GLrLsjjs1IC30ajJPvem+m6OTsC/aEJeb54DibWle9592c9hZKa+v5t0jsGTm9AfDrz6p&#10;Q01OrT+ijmyUkIuNIFQCzQAjIL8v1sBaCYXIgdcV//9B/QMAAP//AwBQSwECLQAUAAYACAAAACEA&#10;toM4kv4AAADhAQAAEwAAAAAAAAAAAAAAAAAAAAAAW0NvbnRlbnRfVHlwZXNdLnhtbFBLAQItABQA&#10;BgAIAAAAIQA4/SH/1gAAAJQBAAALAAAAAAAAAAAAAAAAAC8BAABfcmVscy8ucmVsc1BLAQItABQA&#10;BgAIAAAAIQAcmtJjjgIAAG0FAAAOAAAAAAAAAAAAAAAAAC4CAABkcnMvZTJvRG9jLnhtbFBLAQIt&#10;ABQABgAIAAAAIQB5DNyN3gAAAAkBAAAPAAAAAAAAAAAAAAAAAOgEAABkcnMvZG93bnJldi54bWxQ&#10;SwUGAAAAAAQABADzAAAA8wUAAAAA&#10;" fillcolor="white [3212]" strokecolor="#1f4d78 [1604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096A4E" wp14:editId="4F927393">
                      <wp:simplePos x="0" y="0"/>
                      <wp:positionH relativeFrom="column">
                        <wp:posOffset>477915</wp:posOffset>
                      </wp:positionH>
                      <wp:positionV relativeFrom="paragraph">
                        <wp:posOffset>130175</wp:posOffset>
                      </wp:positionV>
                      <wp:extent cx="329513" cy="205946"/>
                      <wp:effectExtent l="0" t="0" r="13970" b="2286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13" cy="2059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B15377" id="Dikdörtgen 1" o:spid="_x0000_s1026" style="position:absolute;margin-left:37.65pt;margin-top:10.25pt;width:25.95pt;height:1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I0jQIAAG0FAAAOAAAAZHJzL2Uyb0RvYy54bWysVM1uEzEQviPxDpbvdDdpUmjUTRW1KkKq&#10;2ooW9ex47ayF/xg72YQH4wV4McbezSaUigMiB2dmZ+abH3/ji8ut0WQjIChnKzo6KSkRlrta2VVF&#10;vzzdvPtASYjM1kw7Kyq6E4Fezt++uWj9TIxd43QtgCCIDbPWV7SJ0c+KIvBGGBZOnBcWjdKBYRFV&#10;WBU1sBbRjS7GZXlWtA5qD46LEPDrdWek84wvpeDxXsogItEVxdpiPiGfy3QW8ws2WwHzjeJ9Gewf&#10;qjBMWUw6QF2zyMga1B9QRnFwwcl4wp0pnJSKi9wDdjMqX3Tz2DAvci84nOCHMYX/B8vvNg9AVI13&#10;R4llBq/oWn2tf/6AuBKWjNKAWh9m6PfoH6DXAoqp260Ek/6xD7LNQ90NQxXbSDh+PB2fT0enlHA0&#10;jcvp+eQsYRaHYA8hfhTOkCRUFPDO8ijZ5jbEznXvknIFp1V9o7TOSuKJuNJANgxveLnKBSP4kVeR&#10;6u8qzlLcaZFitf0sJLaONY5zwky6AxjjXNg46kwNq0WXY1rir29hiMgNZcCELLG6AbsH+L3QPXbX&#10;Xu+fQkXm7BBc/q2wLniIyJmdjUOwUdbBawAau+ozd/5Y/tFokrh09Q6JAa7bmOD5jcLruWUhPjDA&#10;FcFlwrWP93hI7dqKul6ipHHw/bXvyR+Zi1ZKWly5ioZvawaCEv3JIqfPR5NJ2tGsTKbvx6jAsWV5&#10;bLFrc+XwzpG3WF0Wk3/Ue1GCM8/4OixSVjQxyzF3RXmEvXIVu6cA3xcuFovshnvpWby1j54n8DTV&#10;RL+n7TMD33M0Irnv3H492ewFVTvfFGndYh2dVJnHh7n288adzsTp35/0aBzr2evwSs5/AQAA//8D&#10;AFBLAwQUAAYACAAAACEAZgwVWN0AAAAIAQAADwAAAGRycy9kb3ducmV2LnhtbEyPMU/DMBSEdyT+&#10;g/WQWFDr4CoUQl6qCsqAmAgdOjqxcSLi58h22+Tf404wnu509125mezATtqH3hHC/TIDpql1qieD&#10;sP96WzwCC1GSkoMjjTDrAJvq+qqUhXJn+tSnOhqWSigUEqGLcSw4D22nrQxLN2pK3rfzVsYkveHK&#10;y3MqtwMXWfbArewpLXRy1C+dbn/qo0XY5Y0P892rJ/Ex1++7g1nttwbx9mbaPgOLeop/YbjgJ3So&#10;ElPjjqQCGxDW+SolEUSWA7v4Yi2ANQi5eAJelfz/geoXAAD//wMAUEsBAi0AFAAGAAgAAAAhALaD&#10;OJL+AAAA4QEAABMAAAAAAAAAAAAAAAAAAAAAAFtDb250ZW50X1R5cGVzXS54bWxQSwECLQAUAAYA&#10;CAAAACEAOP0h/9YAAACUAQAACwAAAAAAAAAAAAAAAAAvAQAAX3JlbHMvLnJlbHNQSwECLQAUAAYA&#10;CAAAACEA3msyNI0CAABtBQAADgAAAAAAAAAAAAAAAAAuAgAAZHJzL2Uyb0RvYy54bWxQSwECLQAU&#10;AAYACAAAACEAZgwVWN0AAAAIAQAADwAAAAAAAAAAAAAAAADnBAAAZHJzL2Rvd25yZXYueG1sUEsF&#10;BgAAAAAEAAQA8wAAAPEFAAAAAA==&#10;" fillcolor="white [3212]" strokecolor="#1f4d78 [1604]" strokeweight="1pt"/>
                  </w:pict>
                </mc:Fallback>
              </mc:AlternateContent>
            </w:r>
          </w:p>
          <w:p w14:paraId="07A9063D" w14:textId="668981EF" w:rsidR="009F6B9A" w:rsidRDefault="009F6B9A" w:rsidP="009F6B9A">
            <w:pPr>
              <w:tabs>
                <w:tab w:val="left" w:pos="36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Evet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ab/>
              <w:t>Hayır</w:t>
            </w:r>
          </w:p>
          <w:p w14:paraId="4BCA97F3" w14:textId="4D7BBBB7" w:rsidR="009F6B9A" w:rsidRPr="007C0BDF" w:rsidRDefault="009F6B9A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C0BDF" w:rsidRPr="007C0BDF" w14:paraId="79BA095E" w14:textId="77777777" w:rsidTr="0018622D">
        <w:trPr>
          <w:jc w:val="center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44C6" w14:textId="3125DDCC" w:rsidR="007C0BDF" w:rsidRPr="007C0BDF" w:rsidRDefault="009F6B9A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F6B9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ZOOM linki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isteniyorsa g</w:t>
            </w:r>
            <w:r w:rsidR="007C0BDF" w:rsidRPr="007C0BD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erekçe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sini belirtiniz.</w:t>
            </w:r>
            <w:r w:rsidR="007C0BDF" w:rsidRPr="007C0BD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</w:t>
            </w:r>
          </w:p>
          <w:p w14:paraId="62871DF8" w14:textId="77777777" w:rsidR="007C0BDF" w:rsidRPr="007C0BDF" w:rsidRDefault="007C0BDF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4959C37" w14:textId="77777777" w:rsidR="007C0BDF" w:rsidRPr="007C0BDF" w:rsidRDefault="007C0BDF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A96E41D" w14:textId="77777777" w:rsidR="007C0BDF" w:rsidRPr="007C0BDF" w:rsidRDefault="007C0BDF" w:rsidP="007C0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71065D5F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tr-TR"/>
        </w:rPr>
      </w:pPr>
    </w:p>
    <w:p w14:paraId="1C38FA07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tr-TR"/>
        </w:rPr>
      </w:pPr>
    </w:p>
    <w:p w14:paraId="50DCA367" w14:textId="77777777" w:rsidR="007C0BDF" w:rsidRP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7C0BDF" w:rsidRPr="007C0BDF" w14:paraId="3D22BA50" w14:textId="77777777" w:rsidTr="0018622D">
        <w:trPr>
          <w:trHeight w:val="2518"/>
        </w:trPr>
        <w:tc>
          <w:tcPr>
            <w:tcW w:w="5030" w:type="dxa"/>
          </w:tcPr>
          <w:p w14:paraId="3B757D7C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</w:t>
            </w:r>
          </w:p>
          <w:p w14:paraId="255BDA6F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Ad/ Soyad</w:t>
            </w:r>
          </w:p>
          <w:p w14:paraId="4FD7ACBD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00AB564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5DD71ED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B687E92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…..</w:t>
            </w:r>
            <w:proofErr w:type="gramEnd"/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 …../ 20..</w:t>
            </w:r>
          </w:p>
          <w:p w14:paraId="62CC68F9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6E412AA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7C0BD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İlgili sınavın/ sunumun belirtilen tarih/ hafta kapsamında yapılması uygundur.</w:t>
            </w:r>
          </w:p>
        </w:tc>
        <w:tc>
          <w:tcPr>
            <w:tcW w:w="5031" w:type="dxa"/>
          </w:tcPr>
          <w:p w14:paraId="06ACE76B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Danışman Öğretim Üyesi</w:t>
            </w:r>
          </w:p>
          <w:p w14:paraId="32369750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Ad/ Soyad</w:t>
            </w:r>
          </w:p>
          <w:p w14:paraId="7357AEAD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5D52228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C8BFD05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1769445" w14:textId="77777777" w:rsidR="007C0BDF" w:rsidRPr="007C0BDF" w:rsidRDefault="007C0BDF" w:rsidP="007C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…..</w:t>
            </w:r>
            <w:proofErr w:type="gramEnd"/>
            <w:r w:rsidRPr="007C0B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 …../ 20..</w:t>
            </w:r>
          </w:p>
        </w:tc>
      </w:tr>
    </w:tbl>
    <w:p w14:paraId="78525F15" w14:textId="77777777" w:rsidR="007C0BDF" w:rsidRDefault="007C0BDF" w:rsidP="007C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B16B400" w14:textId="77777777" w:rsidR="007C0BDF" w:rsidRPr="007C0BDF" w:rsidRDefault="007C0BDF" w:rsidP="007C0BDF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7C0BDF">
        <w:rPr>
          <w:rFonts w:ascii="Times New Roman" w:eastAsia="Times New Roman" w:hAnsi="Times New Roman" w:cs="Times New Roman"/>
          <w:b/>
          <w:lang w:eastAsia="tr-TR"/>
        </w:rPr>
        <w:t xml:space="preserve">Ek-1 </w:t>
      </w:r>
      <w:r w:rsidRPr="007C0BDF">
        <w:rPr>
          <w:rFonts w:ascii="Times New Roman" w:eastAsia="Times New Roman" w:hAnsi="Times New Roman" w:cs="Times New Roman"/>
          <w:lang w:eastAsia="tr-TR"/>
        </w:rPr>
        <w:t>Tez Savunma Sınavı Jüri Öneri Formu (1 sayfa)</w:t>
      </w:r>
    </w:p>
    <w:p w14:paraId="010411C9" w14:textId="77777777" w:rsidR="00991D36" w:rsidRPr="00991D36" w:rsidRDefault="00991D36" w:rsidP="00991D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42AFED3" w14:textId="77777777" w:rsidR="007C0BDF" w:rsidRPr="007C0BDF" w:rsidRDefault="007C0BDF" w:rsidP="007C0BD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07E9DF9" w14:textId="77777777" w:rsidR="00991D36" w:rsidRPr="00991D36" w:rsidRDefault="00991D36" w:rsidP="00991D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47F3D14" w14:textId="77777777" w:rsidR="00991D36" w:rsidRPr="00991D36" w:rsidRDefault="00991D36" w:rsidP="00991D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056DB5E" w14:textId="77777777" w:rsidR="00A93971" w:rsidRDefault="00A93971" w:rsidP="00282BA5"/>
    <w:sectPr w:rsidR="00A939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C4AC5" w14:textId="77777777" w:rsidR="00AA2F6C" w:rsidRDefault="00AA2F6C" w:rsidP="00233948">
      <w:pPr>
        <w:spacing w:after="0" w:line="240" w:lineRule="auto"/>
      </w:pPr>
      <w:r>
        <w:separator/>
      </w:r>
    </w:p>
  </w:endnote>
  <w:endnote w:type="continuationSeparator" w:id="0">
    <w:p w14:paraId="22481C4F" w14:textId="77777777" w:rsidR="00AA2F6C" w:rsidRDefault="00AA2F6C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B0A3F" w14:textId="77777777" w:rsidR="00AD7834" w:rsidRDefault="00AD783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1272C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54FE67C0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8895ED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ECA839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7842AD5B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DF10CF" w14:textId="77777777" w:rsidR="00764723" w:rsidRDefault="00764723" w:rsidP="00991D36">
          <w:pPr>
            <w:pStyle w:val="AltBilgi"/>
          </w:pP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94A9CC" w14:textId="77777777" w:rsidR="00764723" w:rsidRDefault="00764723" w:rsidP="00764723">
          <w:pPr>
            <w:pStyle w:val="AltBilgi"/>
            <w:jc w:val="center"/>
          </w:pPr>
        </w:p>
      </w:tc>
    </w:tr>
  </w:tbl>
  <w:p w14:paraId="31016961" w14:textId="77777777" w:rsidR="008000E9" w:rsidRPr="001A37D5" w:rsidRDefault="008000E9" w:rsidP="00991D36">
    <w:pPr>
      <w:pStyle w:val="AltBilgi"/>
      <w:rPr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42667" w14:textId="77777777" w:rsidR="00AD7834" w:rsidRDefault="00AD783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27419" w14:textId="77777777" w:rsidR="00AA2F6C" w:rsidRDefault="00AA2F6C" w:rsidP="00233948">
      <w:pPr>
        <w:spacing w:after="0" w:line="240" w:lineRule="auto"/>
      </w:pPr>
      <w:r>
        <w:separator/>
      </w:r>
    </w:p>
  </w:footnote>
  <w:footnote w:type="continuationSeparator" w:id="0">
    <w:p w14:paraId="552053EC" w14:textId="77777777" w:rsidR="00AA2F6C" w:rsidRDefault="00AA2F6C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EA6F" w14:textId="77777777" w:rsidR="00AD7834" w:rsidRDefault="00AD783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CC8E4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4"/>
      <w:gridCol w:w="5529"/>
      <w:gridCol w:w="1418"/>
      <w:gridCol w:w="1275"/>
    </w:tblGrid>
    <w:tr w:rsidR="00991D36" w:rsidRPr="00073FCF" w14:paraId="59467A3C" w14:textId="77777777" w:rsidTr="00991D36">
      <w:trPr>
        <w:trHeight w:val="343"/>
        <w:jc w:val="center"/>
      </w:trPr>
      <w:tc>
        <w:tcPr>
          <w:tcW w:w="795" w:type="pct"/>
          <w:vMerge w:val="restart"/>
          <w:tcBorders>
            <w:right w:val="nil"/>
          </w:tcBorders>
          <w:vAlign w:val="center"/>
        </w:tcPr>
        <w:p w14:paraId="4973A62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2A977B4" wp14:editId="2A62059D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28" w:type="pct"/>
          <w:vMerge w:val="restart"/>
          <w:tcBorders>
            <w:right w:val="single" w:sz="4" w:space="0" w:color="auto"/>
          </w:tcBorders>
          <w:vAlign w:val="center"/>
        </w:tcPr>
        <w:p w14:paraId="74B9D90B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18C861A7" w14:textId="77777777" w:rsidR="00233948" w:rsidRPr="00073FCF" w:rsidRDefault="00233948" w:rsidP="00182FE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5A56F17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5479A1F1" w14:textId="70F9C7CE" w:rsidR="00233948" w:rsidRPr="00073FCF" w:rsidRDefault="00AD7834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LEE.F27</w:t>
          </w:r>
        </w:p>
      </w:tc>
    </w:tr>
    <w:tr w:rsidR="00991D36" w:rsidRPr="00073FCF" w14:paraId="3E75F22D" w14:textId="77777777" w:rsidTr="00991D36">
      <w:trPr>
        <w:trHeight w:val="343"/>
        <w:jc w:val="center"/>
      </w:trPr>
      <w:tc>
        <w:tcPr>
          <w:tcW w:w="795" w:type="pct"/>
          <w:vMerge/>
          <w:tcBorders>
            <w:bottom w:val="single" w:sz="4" w:space="0" w:color="auto"/>
            <w:right w:val="nil"/>
          </w:tcBorders>
          <w:vAlign w:val="center"/>
        </w:tcPr>
        <w:p w14:paraId="7FCC27E9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28" w:type="pct"/>
          <w:vMerge/>
          <w:tcBorders>
            <w:right w:val="single" w:sz="4" w:space="0" w:color="auto"/>
          </w:tcBorders>
          <w:vAlign w:val="center"/>
        </w:tcPr>
        <w:p w14:paraId="562406D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2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F28117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F320EFD" w14:textId="6623A667" w:rsidR="00233948" w:rsidRPr="00073FCF" w:rsidRDefault="00AD7834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991D36" w:rsidRPr="00073FCF" w14:paraId="35B996A0" w14:textId="77777777" w:rsidTr="00991D36">
      <w:trPr>
        <w:trHeight w:val="343"/>
        <w:jc w:val="center"/>
      </w:trPr>
      <w:tc>
        <w:tcPr>
          <w:tcW w:w="795" w:type="pct"/>
          <w:vMerge/>
          <w:vAlign w:val="center"/>
        </w:tcPr>
        <w:p w14:paraId="4DD8825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28" w:type="pct"/>
          <w:vMerge/>
          <w:tcBorders>
            <w:right w:val="single" w:sz="4" w:space="0" w:color="auto"/>
          </w:tcBorders>
          <w:vAlign w:val="center"/>
        </w:tcPr>
        <w:p w14:paraId="060CFCDB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B4D085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1545E6F2" w14:textId="0972FA77" w:rsidR="00233948" w:rsidRPr="00073FCF" w:rsidRDefault="00AD7834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991D36" w:rsidRPr="00073FCF" w14:paraId="16ADC0D1" w14:textId="77777777" w:rsidTr="00991D36">
      <w:trPr>
        <w:trHeight w:val="343"/>
        <w:jc w:val="center"/>
      </w:trPr>
      <w:tc>
        <w:tcPr>
          <w:tcW w:w="795" w:type="pct"/>
          <w:vMerge/>
          <w:vAlign w:val="center"/>
        </w:tcPr>
        <w:p w14:paraId="2BD4414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828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4784"/>
          </w:tblGrid>
          <w:tr w:rsidR="00282BA5" w:rsidRPr="00282BA5" w14:paraId="6AFF0530" w14:textId="77777777" w:rsidTr="00AD7834">
            <w:trPr>
              <w:trHeight w:val="264"/>
            </w:trPr>
            <w:tc>
              <w:tcPr>
                <w:tcW w:w="4784" w:type="dxa"/>
                <w:vMerge w:val="restart"/>
                <w:vAlign w:val="center"/>
              </w:tcPr>
              <w:p w14:paraId="08D83F3F" w14:textId="77777777" w:rsidR="00282BA5" w:rsidRPr="007C0BDF" w:rsidRDefault="00991D36" w:rsidP="00991D36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color w:val="000000"/>
                    <w:sz w:val="20"/>
                    <w:szCs w:val="20"/>
                  </w:rPr>
                  <w:t xml:space="preserve">    </w:t>
                </w:r>
                <w:r w:rsidRPr="007C0BDF">
                  <w:rPr>
                    <w:rFonts w:ascii="Times New Roman" w:hAnsi="Times New Roman" w:cs="Times New Roman"/>
                    <w:b/>
                    <w:bCs/>
                    <w:color w:val="000000"/>
                    <w:sz w:val="20"/>
                    <w:szCs w:val="20"/>
                  </w:rPr>
                  <w:t>TEZ SINAVI DANIŞMAN DİLEKÇESİ FORMU</w:t>
                </w:r>
              </w:p>
            </w:tc>
          </w:tr>
        </w:tbl>
        <w:p w14:paraId="5476F035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71E9FF2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38EDD268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22CACE05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F44C7" w14:textId="77777777" w:rsidR="00AD7834" w:rsidRDefault="00AD783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171446"/>
    <w:rsid w:val="00182FE0"/>
    <w:rsid w:val="001A6B69"/>
    <w:rsid w:val="001C0C44"/>
    <w:rsid w:val="001D0803"/>
    <w:rsid w:val="001D500E"/>
    <w:rsid w:val="001F00FF"/>
    <w:rsid w:val="00233948"/>
    <w:rsid w:val="0024761C"/>
    <w:rsid w:val="00250AEE"/>
    <w:rsid w:val="00282BA5"/>
    <w:rsid w:val="002E0E48"/>
    <w:rsid w:val="003B0173"/>
    <w:rsid w:val="004156F4"/>
    <w:rsid w:val="0041602C"/>
    <w:rsid w:val="004556AC"/>
    <w:rsid w:val="00496F82"/>
    <w:rsid w:val="004C47BC"/>
    <w:rsid w:val="005549C1"/>
    <w:rsid w:val="00683C88"/>
    <w:rsid w:val="006D0E29"/>
    <w:rsid w:val="006D2E90"/>
    <w:rsid w:val="00733590"/>
    <w:rsid w:val="00764723"/>
    <w:rsid w:val="007C0BDF"/>
    <w:rsid w:val="008000E9"/>
    <w:rsid w:val="00830876"/>
    <w:rsid w:val="008B2709"/>
    <w:rsid w:val="00932073"/>
    <w:rsid w:val="00991D36"/>
    <w:rsid w:val="009F6B9A"/>
    <w:rsid w:val="00A93971"/>
    <w:rsid w:val="00AA2F6C"/>
    <w:rsid w:val="00AD7834"/>
    <w:rsid w:val="00AF49BF"/>
    <w:rsid w:val="00B16E7D"/>
    <w:rsid w:val="00C2404F"/>
    <w:rsid w:val="00C30F6A"/>
    <w:rsid w:val="00C64C0C"/>
    <w:rsid w:val="00C67080"/>
    <w:rsid w:val="00C937F0"/>
    <w:rsid w:val="00C93D96"/>
    <w:rsid w:val="00CE2C7F"/>
    <w:rsid w:val="00D13987"/>
    <w:rsid w:val="00D2574A"/>
    <w:rsid w:val="00D26203"/>
    <w:rsid w:val="00E44566"/>
    <w:rsid w:val="00E61754"/>
    <w:rsid w:val="00E7627B"/>
    <w:rsid w:val="00EE2B70"/>
    <w:rsid w:val="00F14AF2"/>
    <w:rsid w:val="00F235A4"/>
    <w:rsid w:val="00F50A32"/>
    <w:rsid w:val="00F95A10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B6B6C6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ADD31-E06C-4FB7-B9F1-357FBE87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LEE ENSTİTÜ</cp:lastModifiedBy>
  <cp:revision>3</cp:revision>
  <dcterms:created xsi:type="dcterms:W3CDTF">2025-10-19T13:20:00Z</dcterms:created>
  <dcterms:modified xsi:type="dcterms:W3CDTF">2026-06-09T08:15:00Z</dcterms:modified>
</cp:coreProperties>
</file>